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6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spacing w:before="172"/>
        <w:ind w:left="2810" w:right="2810"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研究生延期毕业审批表</w:t>
      </w:r>
    </w:p>
    <w:p>
      <w:pPr>
        <w:pStyle w:val="2"/>
        <w:spacing w:before="11" w:after="1"/>
        <w:rPr>
          <w:sz w:val="22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78"/>
        <w:gridCol w:w="62"/>
        <w:gridCol w:w="2161"/>
        <w:gridCol w:w="327"/>
        <w:gridCol w:w="295"/>
        <w:gridCol w:w="622"/>
        <w:gridCol w:w="978"/>
        <w:gridCol w:w="889"/>
        <w:gridCol w:w="200"/>
        <w:gridCol w:w="511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pStyle w:val="7"/>
              <w:ind w:left="131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性别</w:t>
            </w:r>
          </w:p>
        </w:tc>
        <w:tc>
          <w:tcPr>
            <w:tcW w:w="622" w:type="dxa"/>
            <w:vAlign w:val="center"/>
          </w:tcPr>
          <w:p>
            <w:pPr>
              <w:pStyle w:val="7"/>
              <w:ind w:left="1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78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ind w:left="129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培养层次</w:t>
            </w:r>
          </w:p>
        </w:tc>
        <w:tc>
          <w:tcPr>
            <w:tcW w:w="889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ind w:left="262"/>
              <w:jc w:val="both"/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ind w:left="176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right="68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专业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left="79" w:right="68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654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ind w:left="2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7"/>
              <w:ind w:left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ind w:left="176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left="79" w:right="215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学位类型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ind w:left="2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培养类别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7"/>
              <w:ind w:left="734" w:right="72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spacing w:line="280" w:lineRule="auto"/>
              <w:ind w:left="544" w:right="170" w:hanging="360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申请理由</w:t>
            </w:r>
          </w:p>
        </w:tc>
        <w:tc>
          <w:tcPr>
            <w:tcW w:w="8357" w:type="dxa"/>
            <w:gridSpan w:val="11"/>
            <w:tcBorders>
              <w:bottom w:val="nil"/>
            </w:tcBorders>
            <w:vAlign w:val="top"/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vAlign w:val="center"/>
          </w:tcPr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8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spacing w:before="148"/>
              <w:jc w:val="right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申请延期毕业至：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7"/>
              <w:spacing w:before="148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28" w:type="dxa"/>
            <w:gridSpan w:val="4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 w:ascii="Times New Roman"/>
                <w:b/>
                <w:bCs/>
                <w:sz w:val="18"/>
                <w:lang w:eastAsia="zh-CN"/>
              </w:rPr>
              <w:t>申请人（签字）：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导师意见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  <w:rPr>
                <w:b/>
                <w:bCs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ind w:left="49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ind w:left="49"/>
              <w:jc w:val="left"/>
              <w:rPr>
                <w:rFonts w:hint="eastAsia" w:ascii="Times New Roman" w:eastAsia="宋体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18"/>
                <w:lang w:eastAsia="zh-CN"/>
              </w:rPr>
              <w:t>导师（签字）：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49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学院分管领导（签字）：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研究生院意见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49"/>
              <w:rPr>
                <w:b/>
                <w:bCs/>
                <w:sz w:val="18"/>
              </w:rPr>
            </w:pPr>
          </w:p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49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both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研究生院负责人（签字）：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</w:t>
            </w:r>
          </w:p>
        </w:tc>
      </w:tr>
    </w:tbl>
    <w:p>
      <w:pPr>
        <w:pStyle w:val="2"/>
        <w:spacing w:before="210"/>
        <w:ind w:left="237"/>
      </w:pPr>
      <w:r>
        <w:rPr>
          <w:w w:val="97"/>
        </w:rPr>
        <w:t xml:space="preserve"> </w:t>
      </w:r>
      <w:r>
        <w:rPr>
          <w:b/>
          <w:bCs/>
          <w:w w:val="97"/>
        </w:rPr>
        <w:t xml:space="preserve"> </w:t>
      </w:r>
      <w:r>
        <w:rPr>
          <w:b/>
          <w:bCs/>
        </w:rPr>
        <w:t>此表一式两份，研究生院，学院各留存一份</w:t>
      </w:r>
    </w:p>
    <w:sectPr>
      <w:type w:val="continuous"/>
      <w:pgSz w:w="11900" w:h="16840"/>
      <w:pgMar w:top="720" w:right="132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D3187"/>
    <w:rsid w:val="217358E0"/>
    <w:rsid w:val="26727E24"/>
    <w:rsid w:val="32E06D7F"/>
    <w:rsid w:val="38814D77"/>
    <w:rsid w:val="471C18E1"/>
    <w:rsid w:val="472A0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dcterms:modified xsi:type="dcterms:W3CDTF">2020-07-21T09:14:35Z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2052-11.1.0.9828</vt:lpwstr>
  </property>
</Properties>
</file>